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D3773" w:rsidRPr="002848CC" w:rsidTr="004F32AF">
        <w:tc>
          <w:tcPr>
            <w:tcW w:w="6378" w:type="dxa"/>
          </w:tcPr>
          <w:p w:rsidR="00CD3773" w:rsidRPr="002848CC" w:rsidRDefault="00CD377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D3773" w:rsidRPr="002848CC" w:rsidRDefault="00CD377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D3773" w:rsidRPr="002848CC" w:rsidRDefault="00CD377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D3773" w:rsidRPr="002848CC" w:rsidRDefault="00CD377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D3773" w:rsidRPr="002848CC" w:rsidTr="004F32AF">
        <w:tc>
          <w:tcPr>
            <w:tcW w:w="6378" w:type="dxa"/>
          </w:tcPr>
          <w:p w:rsidR="00CD3773" w:rsidRPr="002848CC" w:rsidRDefault="00CD377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D3773" w:rsidRPr="002848CC" w:rsidRDefault="00CD377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D3773" w:rsidRPr="002848CC" w:rsidRDefault="00CD377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D3773" w:rsidRPr="002848CC" w:rsidRDefault="00CD377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D3773" w:rsidRPr="002848CC" w:rsidRDefault="00CD377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B17DBA">
        <w:rPr>
          <w:noProof/>
          <w:sz w:val="28"/>
          <w:szCs w:val="28"/>
        </w:rPr>
        <w:t>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B17DBA">
        <w:rPr>
          <w:noProof/>
          <w:sz w:val="28"/>
          <w:szCs w:val="28"/>
        </w:rPr>
        <w:t>1234567</w:t>
      </w:r>
    </w:p>
    <w:p w:rsidR="00CD3773" w:rsidRPr="00D26866" w:rsidRDefault="00CD377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D3773" w:rsidRDefault="00CD377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CD3773" w:rsidRPr="002848CC" w:rsidRDefault="00CD377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CD3773" w:rsidRDefault="00CD377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B17DBA">
        <w:rPr>
          <w:b/>
          <w:noProof/>
          <w:sz w:val="28"/>
          <w:szCs w:val="28"/>
          <w:lang w:val="vi-VN"/>
        </w:rPr>
        <w:t>CÔNG TY CỔ PHẦN Ô TÔ ĐÔNG NAM BỘ HYUNDAI NGỌC AN</w:t>
      </w:r>
    </w:p>
    <w:p w:rsidR="00CD3773" w:rsidRPr="0021429C" w:rsidRDefault="00CD377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B17DBA">
        <w:rPr>
          <w:noProof/>
          <w:sz w:val="28"/>
          <w:szCs w:val="28"/>
        </w:rPr>
        <w:t>327 Quốc lộ 13, Phường Hiệp Bình Phước, TP. Thủ Đức, TP.HCM</w:t>
      </w:r>
    </w:p>
    <w:p w:rsidR="00CD3773" w:rsidRDefault="00CD377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B17DBA">
        <w:rPr>
          <w:noProof/>
          <w:sz w:val="28"/>
          <w:szCs w:val="28"/>
        </w:rPr>
        <w:t>0798989918</w:t>
      </w:r>
      <w:r>
        <w:rPr>
          <w:sz w:val="28"/>
          <w:szCs w:val="28"/>
        </w:rPr>
        <w:t xml:space="preserve"> - </w:t>
      </w:r>
      <w:r w:rsidRPr="00B17DBA">
        <w:rPr>
          <w:noProof/>
          <w:sz w:val="28"/>
          <w:szCs w:val="28"/>
        </w:rPr>
        <w:t>Đình Thảo</w:t>
      </w:r>
      <w:r>
        <w:rPr>
          <w:sz w:val="28"/>
          <w:szCs w:val="28"/>
        </w:rPr>
        <w:t xml:space="preserve"> (</w:t>
      </w:r>
      <w:r w:rsidRPr="00B17DBA">
        <w:rPr>
          <w:noProof/>
          <w:sz w:val="28"/>
          <w:szCs w:val="28"/>
        </w:rPr>
        <w:t>Giám đốc dịch vụ</w:t>
      </w:r>
      <w:r>
        <w:rPr>
          <w:sz w:val="28"/>
          <w:szCs w:val="28"/>
        </w:rPr>
        <w:t>)</w:t>
      </w:r>
    </w:p>
    <w:p w:rsidR="00CD3773" w:rsidRPr="0054604D" w:rsidRDefault="00CD377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CD3773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CD3773" w:rsidRPr="001B0E28" w:rsidRDefault="00CD377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CD3773" w:rsidRPr="001B0E28" w:rsidRDefault="00CD377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D3773" w:rsidRPr="001B0E28" w:rsidRDefault="00CD377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D3773" w:rsidRPr="001B0E28" w:rsidRDefault="00CD377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CD3773" w:rsidRPr="001B0E28" w:rsidRDefault="00CD377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D3773" w:rsidRPr="002848CC" w:rsidRDefault="00CD377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D3773" w:rsidRPr="002848CC" w:rsidTr="00297C51">
        <w:trPr>
          <w:trHeight w:val="488"/>
        </w:trPr>
        <w:tc>
          <w:tcPr>
            <w:tcW w:w="709" w:type="dxa"/>
            <w:vAlign w:val="center"/>
          </w:tcPr>
          <w:p w:rsidR="00CD3773" w:rsidRPr="00B7307D" w:rsidRDefault="00CD3773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CD3773" w:rsidRDefault="00CD3773">
            <w:pPr>
              <w:rPr>
                <w:color w:val="FF0000"/>
              </w:rPr>
            </w:pPr>
            <w:r>
              <w:rPr>
                <w:color w:val="FF0000"/>
              </w:rPr>
              <w:t>Đỗ Phạm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CD3773" w:rsidRPr="00CD3773" w:rsidRDefault="00CD3773">
            <w:pPr>
              <w:rPr>
                <w:b/>
                <w:color w:val="FF0000"/>
              </w:rPr>
            </w:pPr>
            <w:r w:rsidRPr="00CD3773">
              <w:rPr>
                <w:b/>
                <w:color w:val="FF0000"/>
              </w:rPr>
              <w:t>Tài</w:t>
            </w:r>
          </w:p>
        </w:tc>
        <w:tc>
          <w:tcPr>
            <w:tcW w:w="1701" w:type="dxa"/>
            <w:vAlign w:val="center"/>
          </w:tcPr>
          <w:p w:rsidR="00CD3773" w:rsidRDefault="00CD377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CD3773" w:rsidRDefault="00CD3773" w:rsidP="00CD377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090960</w:t>
            </w:r>
            <w:bookmarkStart w:id="0" w:name="_GoBack"/>
            <w:bookmarkEnd w:id="0"/>
            <w:r>
              <w:rPr>
                <w:color w:val="FF0000"/>
              </w:rPr>
              <w:t>9073</w:t>
            </w:r>
          </w:p>
        </w:tc>
        <w:tc>
          <w:tcPr>
            <w:tcW w:w="5669" w:type="dxa"/>
            <w:gridSpan w:val="2"/>
            <w:vAlign w:val="center"/>
          </w:tcPr>
          <w:p w:rsidR="00CD3773" w:rsidRDefault="00CD3773">
            <w:pPr>
              <w:rPr>
                <w:color w:val="FF0000"/>
              </w:rPr>
            </w:pPr>
            <w:r>
              <w:rPr>
                <w:color w:val="FF0000"/>
              </w:rPr>
              <w:t>958/26/1 Lạc Long Quân, phường 8,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CD3773" w:rsidRPr="00405C2F" w:rsidRDefault="00CD377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D3773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CD3773" w:rsidRDefault="00CD377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D3773" w:rsidRPr="00180816" w:rsidRDefault="00CD377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CD3773" w:rsidRPr="002848CC" w:rsidRDefault="00CD377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D3773" w:rsidRDefault="00CD37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D3773" w:rsidRPr="002848CC" w:rsidRDefault="00CD37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D3773" w:rsidRPr="002848CC" w:rsidRDefault="00CD37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D3773" w:rsidRPr="002848CC" w:rsidRDefault="00CD37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D3773" w:rsidRDefault="00CD37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D3773" w:rsidRDefault="00CD37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D3773" w:rsidRPr="002848CC" w:rsidRDefault="00CD377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D3773" w:rsidRPr="002848CC" w:rsidRDefault="00CD377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3773" w:rsidRPr="002848CC" w:rsidRDefault="00CD377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CD3773" w:rsidRDefault="00CD377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D3773" w:rsidRPr="0053779A" w:rsidRDefault="00CD377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CD3773" w:rsidRPr="002848CC" w:rsidRDefault="00CD377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D3773" w:rsidRPr="002848CC" w:rsidRDefault="00CD377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D3773" w:rsidRPr="002848CC" w:rsidRDefault="00CD377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D3773" w:rsidRPr="002848CC" w:rsidRDefault="00CD377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D3773" w:rsidRPr="002848CC" w:rsidRDefault="00CD37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D3773" w:rsidRDefault="00CD37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D3773" w:rsidRPr="002848CC" w:rsidRDefault="00CD37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D3773" w:rsidRPr="002848CC" w:rsidRDefault="00CD3773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CD3773" w:rsidRPr="002848CC" w:rsidRDefault="00CD3773">
      <w:pPr>
        <w:sectPr w:rsidR="00CD3773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CD3773" w:rsidRDefault="00CD3773" w:rsidP="00D26866">
      <w:pPr>
        <w:sectPr w:rsidR="00CD3773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D3773" w:rsidRDefault="00CD3773" w:rsidP="00D26866"/>
    <w:sectPr w:rsidR="00CD3773" w:rsidSect="00CD377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16A8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773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DD6DC-6E95-49D1-AFA0-F6E3EED2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1</cp:revision>
  <cp:lastPrinted>2023-11-28T02:37:00Z</cp:lastPrinted>
  <dcterms:created xsi:type="dcterms:W3CDTF">2024-04-21T04:50:00Z</dcterms:created>
  <dcterms:modified xsi:type="dcterms:W3CDTF">2024-04-21T04:50:00Z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